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39AE22F5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53BFEE4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0B9B3216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687FD855" w14:textId="77777777" w:rsidR="00A326F7" w:rsidRPr="0000448C" w:rsidRDefault="00234E1F" w:rsidP="0023517A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Colette Coco, </w:t>
            </w:r>
            <w:r w:rsidR="00520CCE">
              <w:rPr>
                <w:rFonts w:ascii="Arial Narrow" w:hAnsi="Arial Narrow"/>
              </w:rPr>
              <w:t xml:space="preserve">Palets </w:t>
            </w:r>
            <w:r w:rsidR="0023517A">
              <w:rPr>
                <w:rFonts w:ascii="Arial Narrow" w:hAnsi="Arial Narrow"/>
              </w:rPr>
              <w:t>à la noix de coco</w:t>
            </w:r>
          </w:p>
        </w:tc>
      </w:tr>
      <w:tr w:rsidR="00A326F7" w:rsidRPr="003D7728" w14:paraId="518C2FBC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BDD3D79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30531131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0A1024E7" w14:textId="0AA9D13D" w:rsidR="009E3FB5" w:rsidRDefault="00A326F7" w:rsidP="0023517A">
            <w:pPr>
              <w:pStyle w:val="Listepuces"/>
              <w:shd w:val="clear" w:color="auto" w:fill="FFFFFF" w:themeFill="background1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A326F7">
              <w:rPr>
                <w:rFonts w:ascii="Arial Narrow" w:hAnsi="Arial Narrow"/>
                <w:b/>
                <w:bCs/>
                <w:lang w:val="fr-FR"/>
              </w:rPr>
              <w:t>Ingrédients</w:t>
            </w:r>
            <w:r>
              <w:rPr>
                <w:rFonts w:ascii="Arial Narrow" w:hAnsi="Arial Narrow"/>
                <w:b/>
                <w:bCs/>
                <w:lang w:val="fr-FR"/>
              </w:rPr>
              <w:t> </w:t>
            </w:r>
            <w:r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: </w:t>
            </w:r>
            <w:r w:rsidR="00BE3771">
              <w:rPr>
                <w:rFonts w:ascii="Arial Narrow" w:hAnsi="Arial Narrow"/>
                <w:shd w:val="clear" w:color="auto" w:fill="FFFFFF" w:themeFill="background1"/>
                <w:lang w:val="fr-FR"/>
              </w:rPr>
              <w:t>f</w:t>
            </w:r>
            <w:r w:rsidR="009E3FB5"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>écule de pomme de terre*,</w:t>
            </w:r>
            <w:r w:rsidR="009E3FB5">
              <w:rPr>
                <w:rFonts w:ascii="Arial Narrow" w:hAnsi="Arial Narrow"/>
                <w:lang w:val="fr-FR"/>
              </w:rPr>
              <w:t xml:space="preserve"> </w:t>
            </w:r>
            <w:r w:rsidR="00BE3771">
              <w:rPr>
                <w:rFonts w:ascii="Arial Narrow" w:hAnsi="Arial Narrow"/>
                <w:lang w:val="fr-FR"/>
              </w:rPr>
              <w:t>p</w:t>
            </w:r>
            <w:r w:rsidR="0023517A">
              <w:rPr>
                <w:rFonts w:ascii="Arial Narrow" w:hAnsi="Arial Narrow"/>
                <w:shd w:val="clear" w:color="auto" w:fill="FFFFFF" w:themeFill="background1"/>
                <w:lang w:val="fr-FR"/>
              </w:rPr>
              <w:t>oudre de coco* (</w:t>
            </w:r>
            <w:r w:rsidR="00CA3657">
              <w:rPr>
                <w:rFonts w:ascii="Arial Narrow" w:hAnsi="Arial Narrow"/>
                <w:shd w:val="clear" w:color="auto" w:fill="FFFFFF" w:themeFill="background1"/>
                <w:lang w:val="fr-FR"/>
              </w:rPr>
              <w:t>19</w:t>
            </w:r>
            <w:r w:rsidR="0023517A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%), </w:t>
            </w:r>
            <w:r w:rsidR="00BE3771">
              <w:rPr>
                <w:rFonts w:ascii="Arial Narrow" w:hAnsi="Arial Narrow"/>
                <w:shd w:val="clear" w:color="auto" w:fill="FFFFFF" w:themeFill="background1"/>
                <w:lang w:val="fr-FR"/>
              </w:rPr>
              <w:t>s</w:t>
            </w:r>
            <w:r w:rsidR="00234E1F" w:rsidRPr="0083361C">
              <w:rPr>
                <w:rFonts w:ascii="Arial Narrow" w:hAnsi="Arial Narrow"/>
                <w:lang w:val="fr-FR"/>
              </w:rPr>
              <w:t>ucre de canne</w:t>
            </w:r>
            <w:r w:rsidR="00234E1F">
              <w:rPr>
                <w:rFonts w:ascii="Arial Narrow" w:hAnsi="Arial Narrow"/>
                <w:lang w:val="fr-FR"/>
              </w:rPr>
              <w:t xml:space="preserve">*, </w:t>
            </w:r>
            <w:r w:rsidR="009E3FB5" w:rsidRPr="00BE3771">
              <w:rPr>
                <w:rFonts w:ascii="Arial Narrow" w:hAnsi="Arial Narrow"/>
                <w:b/>
                <w:bCs/>
                <w:lang w:val="fr-FR"/>
              </w:rPr>
              <w:t>Œufs</w:t>
            </w:r>
            <w:r w:rsidR="0083361C" w:rsidRPr="0083361C">
              <w:rPr>
                <w:rFonts w:ascii="Arial Narrow" w:hAnsi="Arial Narrow"/>
                <w:lang w:val="fr-FR"/>
              </w:rPr>
              <w:t xml:space="preserve">*, </w:t>
            </w:r>
            <w:r w:rsidR="0023517A">
              <w:rPr>
                <w:rFonts w:ascii="Arial Narrow" w:hAnsi="Arial Narrow"/>
                <w:lang w:val="fr-FR"/>
              </w:rPr>
              <w:t>huile de palme* durable (RSPO) non hydrogénée</w:t>
            </w:r>
            <w:r w:rsidR="00234E1F">
              <w:rPr>
                <w:rFonts w:ascii="Arial Narrow" w:hAnsi="Arial Narrow"/>
                <w:lang w:val="fr-FR"/>
              </w:rPr>
              <w:t>, épaississant</w:t>
            </w:r>
            <w:r w:rsidR="00BE3771">
              <w:rPr>
                <w:rFonts w:ascii="Arial Narrow" w:hAnsi="Arial Narrow"/>
                <w:lang w:val="fr-FR"/>
              </w:rPr>
              <w:t xml:space="preserve"> : </w:t>
            </w:r>
            <w:r w:rsidR="00234E1F">
              <w:rPr>
                <w:rFonts w:ascii="Arial Narrow" w:hAnsi="Arial Narrow"/>
                <w:lang w:val="fr-FR"/>
              </w:rPr>
              <w:t>gomme de xanthan</w:t>
            </w:r>
            <w:r w:rsidR="00CA3657">
              <w:rPr>
                <w:rFonts w:ascii="Arial Narrow" w:hAnsi="Arial Narrow"/>
                <w:lang w:val="fr-FR"/>
              </w:rPr>
              <w:t>e</w:t>
            </w:r>
          </w:p>
          <w:p w14:paraId="28647116" w14:textId="77777777" w:rsidR="00A326F7" w:rsidRPr="00A326F7" w:rsidRDefault="0083361C" w:rsidP="009E3FB5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83361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83361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6019FE34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DC7411D" w14:textId="77777777" w:rsidR="0000448C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>
              <w:rPr>
                <w:rFonts w:ascii="Arial Narrow" w:hAnsi="Arial Narrow"/>
                <w:b/>
                <w:sz w:val="28"/>
                <w:szCs w:val="28"/>
              </w:rPr>
              <w:t xml:space="preserve">. </w:t>
            </w:r>
            <w:r w:rsidR="0000448C"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7B66B2" w:rsidRPr="00BE240A" w14:paraId="0451FD39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6039F6B7" w14:textId="77777777" w:rsidR="0083361C" w:rsidRDefault="0083361C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234E1F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00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gr. net (EAN: </w:t>
            </w:r>
            <w:r w:rsidR="00725F9A" w:rsidRP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5425032930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99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par carton de 8 </w:t>
            </w:r>
            <w:r w:rsidR="00234E1F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 (</w:t>
            </w:r>
            <w:r w:rsidR="0023517A" w:rsidRP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5425032931002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</w:t>
            </w:r>
          </w:p>
          <w:p w14:paraId="2ABAC4EA" w14:textId="77777777" w:rsidR="00174965" w:rsidRPr="00174965" w:rsidRDefault="00174965" w:rsidP="00725F9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5A211734" w14:textId="77777777" w:rsidR="00CA1828" w:rsidRPr="00CA1828" w:rsidRDefault="00CA1828" w:rsidP="00725F9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Numéro de lot et </w:t>
            </w:r>
            <w:r w:rsidR="00DA1F5B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DDM 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: impression Inkjet sous l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a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428409B2" w14:textId="13B203AE" w:rsidR="00C15DF5" w:rsidRPr="00C15DF5" w:rsidRDefault="00DA1F5B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3</w:t>
            </w:r>
            <w:r w:rsidR="0066051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65</w:t>
            </w:r>
            <w:r w:rsidR="00CA1828"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5E74C967" w14:textId="77777777" w:rsidR="00C15DF5" w:rsidRPr="00C15DF5" w:rsidRDefault="00C15DF5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733B5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 25°)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.</w:t>
            </w:r>
          </w:p>
          <w:p w14:paraId="415F6928" w14:textId="4A42C0E9" w:rsidR="007B66B2" w:rsidRPr="00C15DF5" w:rsidRDefault="00C15DF5" w:rsidP="00C15DF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307263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307263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4A97CBAF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86C3771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00448C" w:rsidRPr="005A7C3A" w14:paraId="523AED5A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C6DC60D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5A53B384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81AC424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5E37638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Ref</w:t>
            </w:r>
          </w:p>
        </w:tc>
      </w:tr>
      <w:tr w:rsidR="0000448C" w:rsidRPr="005A7C3A" w14:paraId="5540E3C3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9B07993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234DB1D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0C6B1CB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19F6C72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C1037FE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A326F7" w:rsidRPr="005A7C3A" w14:paraId="1279491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6E9D89" w14:textId="77777777" w:rsidR="00A326F7" w:rsidRPr="005A7C3A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9E679C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F9B985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4EE1E2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3C6846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A326F7" w:rsidRPr="005A7C3A" w14:paraId="2D8EFED2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F563A6" w14:textId="77777777" w:rsidR="00A326F7" w:rsidRPr="00A00118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FCB9E9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74FAFB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CD5921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E14133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56FD19A7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D28817" w14:textId="77777777" w:rsidR="00D00388" w:rsidRPr="00DC039E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BBD755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40D72F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8BF0DA" w14:textId="77777777" w:rsidR="00D00388" w:rsidRDefault="00D003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A3BFAC" w14:textId="77777777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04551E6D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6CDF249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5D4B375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BF580A6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2EF6636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7CDEF7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827961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775B4C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0C4C6C8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4F41E0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9F0CB6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B76FE6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677A6EC1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AEB28D7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8A9EBD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2F8A263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00C0FDAD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F7C431" w14:textId="77777777" w:rsidR="00D00388" w:rsidRPr="00344CD0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Deoxynivalenol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2E8316" w14:textId="77777777" w:rsidR="00D00388" w:rsidRPr="002D1D03" w:rsidRDefault="00D00388" w:rsidP="00A326F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67C36D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7B86E1C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D0777F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Zearalenon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84E59C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693F91" w14:textId="77777777" w:rsidR="00D00388" w:rsidRDefault="00D00388" w:rsidP="00A326F7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0FCD9D9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6514DB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DDEE47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0ACFAA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22C906E4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E23E58D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22A2C70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6F792D6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51761694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51A28EE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>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7A0EC9B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3A1CE59" w14:textId="3F3DD643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</w:t>
            </w:r>
            <w:r w:rsidR="00307263">
              <w:rPr>
                <w:rFonts w:ascii="Arial Narrow" w:hAnsi="Arial Narrow" w:cs="Arial"/>
                <w:lang w:val="nl-BE"/>
              </w:rPr>
              <w:t>5</w:t>
            </w:r>
            <w:r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584A60" w:rsidRPr="005A7C3A" w14:paraId="2C689B08" w14:textId="77777777" w:rsidTr="00584A60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EEECE1" w:themeFill="background2"/>
            <w:vAlign w:val="center"/>
          </w:tcPr>
          <w:p w14:paraId="2EE3EB92" w14:textId="33306D12" w:rsidR="00584A60" w:rsidRDefault="00584A60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Organoleptique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8D118E7" w14:textId="4410523B" w:rsidR="00584A60" w:rsidRPr="005A7C3A" w:rsidRDefault="00584A60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Couleur blanche légèrement brunie, texture poudreuse, goût et odeur de noix de coco.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8B54018" w14:textId="77777777" w:rsidR="00584A60" w:rsidRDefault="00584A60" w:rsidP="009437B8">
            <w:pPr>
              <w:jc w:val="center"/>
              <w:rPr>
                <w:rFonts w:ascii="Arial Narrow" w:hAnsi="Arial Narrow" w:cs="Arial"/>
                <w:lang w:val="nl-BE"/>
              </w:rPr>
            </w:pPr>
          </w:p>
        </w:tc>
      </w:tr>
      <w:tr w:rsidR="00D00388" w:rsidRPr="003D7728" w14:paraId="3B1E777A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A4D1B56" w14:textId="77777777" w:rsidR="00D00388" w:rsidRPr="00B65BEB" w:rsidRDefault="00D00388" w:rsidP="00460BFF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14F9C45F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DA56DE" w14:textId="77777777" w:rsidR="00D00388" w:rsidRPr="005A7C3A" w:rsidRDefault="00D00388" w:rsidP="00460BFF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5434A6E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18B3840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74F4BB3A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CEF312D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F3E5BD3" w14:textId="77777777" w:rsidR="00D00388" w:rsidRPr="007B31E4" w:rsidRDefault="00D00388" w:rsidP="00460BFF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6556446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0239606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BBF8C31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2E7211D6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9231715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5EA540FC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E33950C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E9DA75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6E970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53DD531B" w14:textId="77777777" w:rsidTr="00850297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4BAE209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7E289F" w14:textId="77777777" w:rsidR="00D00388" w:rsidRPr="007B31E4" w:rsidRDefault="00850297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50297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52E91BD3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21E1C4C3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CA0A66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FDD1DC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68A07E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3D942D55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462F26" w14:textId="77777777" w:rsidR="00D00388" w:rsidRPr="007B31E4" w:rsidRDefault="00D0038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8BBB7E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A49FD2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44991D4" w14:textId="77777777" w:rsidTr="00234E1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9BDAE2" w14:textId="77777777" w:rsidR="00CA1828" w:rsidRPr="00850297" w:rsidRDefault="00CA1828" w:rsidP="009437B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291B79" w14:textId="77777777" w:rsidR="00CA1828" w:rsidRPr="0023517A" w:rsidRDefault="0023517A" w:rsidP="009437B8">
            <w:pPr>
              <w:jc w:val="center"/>
              <w:rPr>
                <w:rFonts w:ascii="Arial Narrow" w:hAnsi="Arial Narrow"/>
              </w:rPr>
            </w:pPr>
            <w:r w:rsidRPr="0023517A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5A0F9EBD" w14:textId="77777777" w:rsidR="00CA1828" w:rsidRPr="007B31E4" w:rsidRDefault="00234E1F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2EAED6E1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6C2B5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C75A5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E2464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727D2BE" w14:textId="77777777" w:rsidTr="00850297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763B5A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46CF955B" w14:textId="77777777" w:rsidR="00CA1828" w:rsidRPr="007B31E4" w:rsidRDefault="0085029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A19D9A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DAAFF50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CCACE5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11C048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0A63FF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2BBCC14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11531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AD6794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6B8AE2" w14:textId="77777777" w:rsidR="00CA1828" w:rsidRPr="00E66DD9" w:rsidRDefault="00E66DD9" w:rsidP="009437B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4C59030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90FC2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261253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99CFC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EB91C64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395B6D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754435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C67667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6C6EED13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E83136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58C1F8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BA3227C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225C671D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689DFD2" w14:textId="77777777" w:rsidR="00CA1828" w:rsidRPr="00B65BEB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5AAC4E66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4DEC85B2" w14:textId="02BA95AF" w:rsidR="00CA1828" w:rsidRPr="007B31E4" w:rsidRDefault="00307263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CA1828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05D1E66B" w14:textId="2C755AD6" w:rsidR="00CA1828" w:rsidRPr="007B31E4" w:rsidRDefault="0023517A" w:rsidP="0023517A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BE3771">
              <w:rPr>
                <w:rFonts w:ascii="Arial Narrow" w:hAnsi="Arial Narrow" w:cs="Arial"/>
              </w:rPr>
              <w:t>848</w:t>
            </w:r>
            <w:r w:rsidR="00CA1828">
              <w:rPr>
                <w:rFonts w:ascii="Arial Narrow" w:hAnsi="Arial Narrow" w:cs="Arial"/>
              </w:rPr>
              <w:t xml:space="preserve"> </w:t>
            </w:r>
            <w:r>
              <w:rPr>
                <w:rFonts w:ascii="Arial Narrow" w:hAnsi="Arial Narrow" w:cs="Arial"/>
              </w:rPr>
              <w:t>k</w:t>
            </w:r>
            <w:r w:rsidR="00CA1828">
              <w:rPr>
                <w:rFonts w:ascii="Arial Narrow" w:hAnsi="Arial Narrow" w:cs="Arial"/>
              </w:rPr>
              <w:t>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608147CC" w14:textId="7AF29A9D" w:rsidR="00CA1828" w:rsidRPr="007B31E4" w:rsidRDefault="0023517A" w:rsidP="007B66B2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</w:t>
            </w:r>
            <w:r w:rsidR="00BE3771">
              <w:rPr>
                <w:rFonts w:ascii="Arial Narrow" w:hAnsi="Arial Narrow"/>
              </w:rPr>
              <w:t>42</w:t>
            </w:r>
            <w:r w:rsidR="00CA1828">
              <w:rPr>
                <w:rFonts w:ascii="Arial Narrow" w:hAnsi="Arial Narrow"/>
              </w:rPr>
              <w:t xml:space="preserve"> Kcal</w:t>
            </w:r>
          </w:p>
        </w:tc>
      </w:tr>
      <w:tr w:rsidR="00CA1828" w:rsidRPr="007B31E4" w14:paraId="1FE7C653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2B904295" w14:textId="7249A8A6" w:rsidR="00CA1828" w:rsidRPr="007B31E4" w:rsidRDefault="00307263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</w:t>
            </w:r>
            <w:r w:rsidR="00CA1828">
              <w:rPr>
                <w:rFonts w:ascii="Arial Narrow" w:hAnsi="Arial Narrow" w:cs="Arial"/>
              </w:rPr>
              <w:t>es</w:t>
            </w:r>
            <w:r>
              <w:rPr>
                <w:rFonts w:ascii="Arial Narrow" w:hAnsi="Arial Narrow" w:cs="Arial"/>
              </w:rPr>
              <w:t xml:space="preserve"> grasses</w:t>
            </w:r>
            <w:r w:rsidR="00CA1828">
              <w:rPr>
                <w:rFonts w:ascii="Arial Narrow" w:hAnsi="Arial Narrow" w:cs="Arial"/>
              </w:rPr>
              <w:t>(g)</w:t>
            </w:r>
            <w:r w:rsidR="009865FE">
              <w:rPr>
                <w:rFonts w:ascii="Arial Narrow" w:hAnsi="Arial Narrow" w:cs="Arial"/>
              </w:rPr>
              <w:t xml:space="preserve">, </w:t>
            </w:r>
            <w:r>
              <w:rPr>
                <w:rFonts w:ascii="Arial Narrow" w:hAnsi="Arial Narrow" w:cs="Arial"/>
              </w:rPr>
              <w:t xml:space="preserve">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585715AF" w14:textId="12FC8113" w:rsidR="00CA1828" w:rsidRPr="007B31E4" w:rsidRDefault="00BE377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29,8</w:t>
            </w:r>
          </w:p>
        </w:tc>
      </w:tr>
      <w:tr w:rsidR="00CA1828" w:rsidRPr="007B31E4" w14:paraId="3A437222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9B01946" w14:textId="26B205A4" w:rsidR="00CA1828" w:rsidRPr="007B31E4" w:rsidRDefault="00CA1828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</w:t>
            </w:r>
            <w:r w:rsidR="009865FE">
              <w:rPr>
                <w:rFonts w:ascii="Arial Narrow" w:hAnsi="Arial Narrow" w:cs="Arial"/>
              </w:rPr>
              <w:t>A</w:t>
            </w:r>
            <w:r>
              <w:rPr>
                <w:rFonts w:ascii="Arial Narrow" w:hAnsi="Arial Narrow" w:cs="Arial"/>
              </w:rPr>
              <w:t>cides gras</w:t>
            </w:r>
            <w:r w:rsidR="00307263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13C651F9" w14:textId="08C3920B" w:rsidR="00CA1828" w:rsidRPr="007B31E4" w:rsidRDefault="00BE377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19,3</w:t>
            </w:r>
          </w:p>
        </w:tc>
      </w:tr>
      <w:tr w:rsidR="00CA1828" w:rsidRPr="007B31E4" w14:paraId="79A2420E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3B4120B9" w14:textId="5E5C0280" w:rsidR="00CA1828" w:rsidRDefault="00CA182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Glucides</w:t>
            </w:r>
            <w:r w:rsidR="009865FE">
              <w:rPr>
                <w:rFonts w:ascii="Arial Narrow" w:hAnsi="Arial Narrow" w:cs="Arial"/>
              </w:rPr>
              <w:t xml:space="preserve"> </w:t>
            </w:r>
            <w:r w:rsidR="00307263">
              <w:rPr>
                <w:rFonts w:ascii="Arial Narrow" w:hAnsi="Arial Narrow" w:cs="Arial"/>
              </w:rPr>
              <w:t>(g</w:t>
            </w:r>
            <w:r w:rsidR="009865FE">
              <w:rPr>
                <w:rFonts w:ascii="Arial Narrow" w:hAnsi="Arial Narrow" w:cs="Arial"/>
              </w:rPr>
              <w:t>)</w:t>
            </w:r>
            <w:r w:rsidR="00307263">
              <w:rPr>
                <w:rFonts w:ascii="Arial Narrow" w:hAnsi="Arial Narrow" w:cs="Arial"/>
              </w:rPr>
              <w:t>,</w:t>
            </w:r>
            <w:r w:rsidR="009865FE">
              <w:rPr>
                <w:rFonts w:ascii="Arial Narrow" w:hAnsi="Arial Narrow" w:cs="Arial"/>
              </w:rPr>
              <w:t xml:space="preserve"> </w:t>
            </w:r>
            <w:r w:rsidR="00307263">
              <w:rPr>
                <w:rFonts w:ascii="Arial Narrow" w:hAnsi="Arial Narrow" w:cs="Arial"/>
              </w:rPr>
              <w:t xml:space="preserve">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4C9134C5" w14:textId="48D80FBA" w:rsidR="00CA1828" w:rsidRPr="007B31E4" w:rsidRDefault="0023517A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</w:t>
            </w:r>
            <w:r w:rsidR="00BE3771">
              <w:rPr>
                <w:rFonts w:ascii="Arial Narrow" w:hAnsi="Arial Narrow" w:cs="Arial"/>
              </w:rPr>
              <w:t>3,3</w:t>
            </w:r>
          </w:p>
        </w:tc>
      </w:tr>
      <w:tr w:rsidR="00CA1828" w:rsidRPr="007B31E4" w14:paraId="2E5C28FC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60CD00C7" w14:textId="0AD8C6D7" w:rsidR="00CA1828" w:rsidRDefault="009865FE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S</w:t>
            </w:r>
            <w:r w:rsidR="00CA182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33A3CF80" w14:textId="249B9768" w:rsidR="00CA1828" w:rsidRPr="007B31E4" w:rsidRDefault="00BE3771" w:rsidP="007708A6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18,4</w:t>
            </w:r>
          </w:p>
        </w:tc>
      </w:tr>
      <w:tr w:rsidR="00307263" w:rsidRPr="007B31E4" w14:paraId="76A624DF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1226491" w14:textId="7D3D411E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F78C18E" w14:textId="31F82013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3,6</w:t>
            </w:r>
          </w:p>
        </w:tc>
      </w:tr>
      <w:tr w:rsidR="008F28D2" w:rsidRPr="007B31E4" w14:paraId="00FA7A34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E14A63E" w14:textId="39F6C9DE" w:rsidR="008F28D2" w:rsidRDefault="008F28D2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93A69D2" w14:textId="7A880AE0" w:rsidR="008F28D2" w:rsidRDefault="008F28D2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2,7</w:t>
            </w:r>
          </w:p>
        </w:tc>
      </w:tr>
      <w:tr w:rsidR="00307263" w:rsidRPr="007B31E4" w14:paraId="21029AA0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09D09F7" w14:textId="77777777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439407F8" w14:textId="333387FF" w:rsidR="00307263" w:rsidRPr="007B31E4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</w:t>
            </w:r>
            <w:r w:rsidR="00BE3771">
              <w:rPr>
                <w:rFonts w:ascii="Arial Narrow" w:hAnsi="Arial Narrow" w:cs="Arial"/>
              </w:rPr>
              <w:t>08</w:t>
            </w:r>
          </w:p>
        </w:tc>
      </w:tr>
      <w:tr w:rsidR="00307263" w:rsidRPr="003D7728" w14:paraId="2696C079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BF2A451" w14:textId="77777777" w:rsidR="00307263" w:rsidRPr="00B65BEB" w:rsidRDefault="00307263" w:rsidP="00307263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307263" w:rsidRPr="007B31E4" w14:paraId="2FBAFB91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0629DFB" w14:textId="77777777" w:rsidR="00307263" w:rsidRPr="007B66B2" w:rsidRDefault="00307263" w:rsidP="00307263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534640" w14:textId="77777777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307263" w:rsidRPr="007B31E4" w14:paraId="5129071B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351A445" w14:textId="77777777" w:rsidR="00307263" w:rsidRPr="007B66B2" w:rsidRDefault="00307263" w:rsidP="00307263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E17C68D" w14:textId="77777777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307263" w:rsidRPr="003D7728" w14:paraId="32403898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2E0288A0" w14:textId="77777777" w:rsidR="00307263" w:rsidRPr="00B65BEB" w:rsidRDefault="00307263" w:rsidP="00307263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Certification</w:t>
            </w:r>
          </w:p>
        </w:tc>
      </w:tr>
      <w:tr w:rsidR="00307263" w:rsidRPr="007B31E4" w14:paraId="6C72464C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4C7EA38" w14:textId="77777777" w:rsidR="00307263" w:rsidRPr="007B66B2" w:rsidRDefault="00307263" w:rsidP="00307263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4715FBA" w14:textId="77777777" w:rsidR="00307263" w:rsidRDefault="00307263" w:rsidP="003072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Certisys BE-BIO-01</w:t>
            </w:r>
          </w:p>
        </w:tc>
      </w:tr>
      <w:tr w:rsidR="00307263" w:rsidRPr="005A7C3A" w14:paraId="01049FC9" w14:textId="77777777" w:rsidTr="00520CCE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FFC8BE" w14:textId="77777777" w:rsidR="00307263" w:rsidRDefault="00307263" w:rsidP="0030726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DC51A08" w14:textId="77777777" w:rsidR="00307263" w:rsidRDefault="00307263" w:rsidP="00307263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D848C3C" w14:textId="77777777" w:rsidR="00307263" w:rsidRDefault="00307263" w:rsidP="00307263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29728829" w14:textId="16F33C44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0C5BBB7F" w14:textId="3634B2DB" w:rsidR="00307263" w:rsidRDefault="00307263" w:rsidP="00631916">
      <w:pPr>
        <w:jc w:val="both"/>
        <w:rPr>
          <w:rFonts w:ascii="Arial Narrow" w:hAnsi="Arial Narrow"/>
          <w:lang w:val="fr-FR"/>
        </w:rPr>
      </w:pPr>
    </w:p>
    <w:tbl>
      <w:tblPr>
        <w:tblStyle w:val="Grilledutableau"/>
        <w:tblW w:w="9236" w:type="dxa"/>
        <w:jc w:val="center"/>
        <w:tblLook w:val="01E0" w:firstRow="1" w:lastRow="1" w:firstColumn="1" w:lastColumn="1" w:noHBand="0" w:noVBand="0"/>
      </w:tblPr>
      <w:tblGrid>
        <w:gridCol w:w="9236"/>
      </w:tblGrid>
      <w:tr w:rsidR="00307263" w:rsidRPr="00B65BEB" w14:paraId="3EDECDD0" w14:textId="77777777" w:rsidTr="00307263">
        <w:trPr>
          <w:trHeight w:val="680"/>
          <w:jc w:val="center"/>
        </w:trPr>
        <w:tc>
          <w:tcPr>
            <w:tcW w:w="9236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9B48F01" w14:textId="77777777" w:rsidR="00307263" w:rsidRPr="00B65BEB" w:rsidRDefault="00307263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307263" w:rsidRPr="00207A65" w14:paraId="34A44670" w14:textId="77777777" w:rsidTr="00307263">
        <w:trPr>
          <w:trHeight w:val="680"/>
          <w:jc w:val="center"/>
        </w:trPr>
        <w:tc>
          <w:tcPr>
            <w:tcW w:w="9236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50FA7D43" w14:textId="3950CD85" w:rsidR="00307263" w:rsidRPr="00207A65" w:rsidRDefault="00307263" w:rsidP="00436BC0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1EBE4C7C" w14:textId="77777777" w:rsidR="00307263" w:rsidRPr="000E1274" w:rsidRDefault="00307263" w:rsidP="00631916">
      <w:pPr>
        <w:jc w:val="both"/>
        <w:rPr>
          <w:rFonts w:ascii="Arial Narrow" w:hAnsi="Arial Narrow"/>
          <w:lang w:val="fr-FR"/>
        </w:rPr>
      </w:pPr>
    </w:p>
    <w:p w14:paraId="29DE51D5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50F61B8D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0C8BD724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6BC932E1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20B1C16D" w14:textId="5500E347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3517A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1E1C01BF" w14:textId="6BD4CB77" w:rsidR="00307263" w:rsidRPr="00B11137" w:rsidRDefault="00307263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Brufotec </w:t>
      </w:r>
    </w:p>
    <w:sectPr w:rsidR="00307263" w:rsidRPr="00B11137" w:rsidSect="00277D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75E32" w14:textId="77777777" w:rsidR="0084627F" w:rsidRDefault="0084627F" w:rsidP="00194C33">
      <w:pPr>
        <w:pStyle w:val="Notedebasdepage"/>
      </w:pPr>
      <w:r>
        <w:separator/>
      </w:r>
    </w:p>
  </w:endnote>
  <w:endnote w:type="continuationSeparator" w:id="0">
    <w:p w14:paraId="0BA8680E" w14:textId="77777777" w:rsidR="0084627F" w:rsidRDefault="0084627F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19B7D" w14:textId="77777777" w:rsidR="009A5436" w:rsidRDefault="009A543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EBC4A" w14:textId="77777777" w:rsidR="009A5436" w:rsidRDefault="009A543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69DFD" w14:textId="77777777" w:rsidR="009A5436" w:rsidRDefault="009A543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A65A3" w14:textId="77777777" w:rsidR="0084627F" w:rsidRDefault="0084627F" w:rsidP="00194C33">
      <w:pPr>
        <w:pStyle w:val="Notedebasdepage"/>
      </w:pPr>
      <w:r>
        <w:separator/>
      </w:r>
    </w:p>
  </w:footnote>
  <w:footnote w:type="continuationSeparator" w:id="0">
    <w:p w14:paraId="5FC31EDC" w14:textId="77777777" w:rsidR="0084627F" w:rsidRDefault="0084627F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0867C" w14:textId="77777777" w:rsidR="009A5436" w:rsidRDefault="009A543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234E1F" w14:paraId="4762D297" w14:textId="77777777" w:rsidTr="00CA3657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7444F06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drawing>
              <wp:inline distT="0" distB="0" distL="0" distR="0" wp14:anchorId="676C0250" wp14:editId="35A1A1D6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29878DD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TECHNIQUE-BISCUITS NOIX DE COCO</w:t>
          </w:r>
        </w:p>
        <w:p w14:paraId="6E618E66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  <w:noProof/>
            </w:rPr>
            <w:drawing>
              <wp:inline distT="0" distB="0" distL="0" distR="0" wp14:anchorId="14CA625D" wp14:editId="332C5889">
                <wp:extent cx="731520" cy="594360"/>
                <wp:effectExtent l="0" t="0" r="0" b="0"/>
                <wp:docPr id="3" name="Image 3" descr="bio_certisy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io_certisy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A5A8433" w14:textId="77777777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2FA0D046" w14:textId="780C7E59" w:rsidR="00CA3657" w:rsidRDefault="00CA3657" w:rsidP="00234E1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234E1F" w14:paraId="10D7AF31" w14:textId="77777777" w:rsidTr="00CA365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535B76F" w14:textId="77777777" w:rsidR="00234E1F" w:rsidRDefault="00234E1F" w:rsidP="00234E1F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8CAE939" w14:textId="77777777" w:rsidR="00234E1F" w:rsidRDefault="00234E1F" w:rsidP="00234E1F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B622FFC" w14:textId="17052E0B" w:rsidR="00234E1F" w:rsidRDefault="00234E1F" w:rsidP="00234E1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SPF-CO</w:t>
          </w:r>
          <w:r w:rsidR="00CA3657">
            <w:rPr>
              <w:rFonts w:ascii="Calibri" w:hAnsi="Calibri"/>
              <w:sz w:val="18"/>
              <w:szCs w:val="18"/>
              <w:lang w:val="en-GB"/>
            </w:rPr>
            <w:t>LETTE-FR-P</w:t>
          </w:r>
        </w:p>
      </w:tc>
    </w:tr>
    <w:tr w:rsidR="00CA3657" w14:paraId="4435AE9E" w14:textId="77777777" w:rsidTr="00CA365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D6899B5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0DD835A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7D050249" w14:textId="5B7A7BBE" w:rsidR="00CA3657" w:rsidRDefault="00CA3657" w:rsidP="00BE3771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CA3657" w14:paraId="4F6D2E1F" w14:textId="77777777" w:rsidTr="00CA365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A78C63A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6598F50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8A306BB" w14:textId="77777777" w:rsidR="00CA3657" w:rsidRDefault="00CA3657" w:rsidP="00CA365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4146024F" w14:textId="7FA193D7" w:rsidR="00CA3657" w:rsidRDefault="00CA3657" w:rsidP="00CA365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66051D">
            <w:rPr>
              <w:rFonts w:ascii="Calibri" w:hAnsi="Calibri"/>
              <w:sz w:val="18"/>
              <w:szCs w:val="18"/>
            </w:rPr>
            <w:t>0</w:t>
          </w:r>
          <w:r w:rsidR="009A5436">
            <w:rPr>
              <w:rFonts w:ascii="Calibri" w:hAnsi="Calibri"/>
              <w:sz w:val="18"/>
              <w:szCs w:val="18"/>
            </w:rPr>
            <w:t>9</w:t>
          </w:r>
          <w:r w:rsidR="0066051D">
            <w:rPr>
              <w:rFonts w:ascii="Calibri" w:hAnsi="Calibri"/>
              <w:sz w:val="18"/>
              <w:szCs w:val="18"/>
            </w:rPr>
            <w:t>/0</w:t>
          </w:r>
          <w:r w:rsidR="009A5436">
            <w:rPr>
              <w:rFonts w:ascii="Calibri" w:hAnsi="Calibri"/>
              <w:sz w:val="18"/>
              <w:szCs w:val="18"/>
            </w:rPr>
            <w:t>8</w:t>
          </w:r>
          <w:r>
            <w:rPr>
              <w:rFonts w:ascii="Calibri" w:hAnsi="Calibri"/>
              <w:sz w:val="18"/>
              <w:szCs w:val="18"/>
            </w:rPr>
            <w:t>/2020</w:t>
          </w:r>
        </w:p>
        <w:p w14:paraId="14DBCDA7" w14:textId="3112B308" w:rsidR="00CA3657" w:rsidRDefault="00CA3657" w:rsidP="00CA365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66051D">
            <w:rPr>
              <w:rFonts w:ascii="Calibri" w:hAnsi="Calibri"/>
              <w:sz w:val="18"/>
              <w:szCs w:val="18"/>
            </w:rPr>
            <w:t>V.Hertoghe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  <w:tr w:rsidR="00CA3657" w14:paraId="1B16952F" w14:textId="77777777" w:rsidTr="00CA3657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A8F4CC8" w14:textId="77777777" w:rsidR="00CA3657" w:rsidRDefault="00CA3657" w:rsidP="00CA3657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6814F40" w14:textId="77777777" w:rsidR="00CA3657" w:rsidRDefault="00CA3657" w:rsidP="00CA3657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39CA25BD" w14:textId="4FAF7FE4" w:rsidR="00CA3657" w:rsidRDefault="00CA3657" w:rsidP="00CA3657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4C65F787" w14:textId="77777777" w:rsidR="0065531C" w:rsidRPr="00331407" w:rsidRDefault="0065531C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02D93" w14:textId="77777777" w:rsidR="009A5436" w:rsidRDefault="009A543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B0EC3"/>
    <w:rsid w:val="000E1274"/>
    <w:rsid w:val="00107640"/>
    <w:rsid w:val="0012033F"/>
    <w:rsid w:val="00123FD8"/>
    <w:rsid w:val="00134C01"/>
    <w:rsid w:val="0014690E"/>
    <w:rsid w:val="00174965"/>
    <w:rsid w:val="00177BCD"/>
    <w:rsid w:val="00180F2A"/>
    <w:rsid w:val="0018487A"/>
    <w:rsid w:val="0019023C"/>
    <w:rsid w:val="0019104F"/>
    <w:rsid w:val="00194C33"/>
    <w:rsid w:val="00194D7A"/>
    <w:rsid w:val="001A5D91"/>
    <w:rsid w:val="001B71CD"/>
    <w:rsid w:val="001C7D02"/>
    <w:rsid w:val="00201A50"/>
    <w:rsid w:val="00204364"/>
    <w:rsid w:val="00206C02"/>
    <w:rsid w:val="0020721F"/>
    <w:rsid w:val="00211A67"/>
    <w:rsid w:val="0022297E"/>
    <w:rsid w:val="00234E1F"/>
    <w:rsid w:val="0023517A"/>
    <w:rsid w:val="002527CB"/>
    <w:rsid w:val="00267CC9"/>
    <w:rsid w:val="002714EC"/>
    <w:rsid w:val="00277D54"/>
    <w:rsid w:val="00281456"/>
    <w:rsid w:val="002864C1"/>
    <w:rsid w:val="00297DE6"/>
    <w:rsid w:val="002B595D"/>
    <w:rsid w:val="00307263"/>
    <w:rsid w:val="003143A1"/>
    <w:rsid w:val="0032050E"/>
    <w:rsid w:val="00323FEE"/>
    <w:rsid w:val="00331407"/>
    <w:rsid w:val="003412E0"/>
    <w:rsid w:val="00343816"/>
    <w:rsid w:val="0034386A"/>
    <w:rsid w:val="00352258"/>
    <w:rsid w:val="0038649F"/>
    <w:rsid w:val="0038660C"/>
    <w:rsid w:val="0039295A"/>
    <w:rsid w:val="003E0FDC"/>
    <w:rsid w:val="003E55D0"/>
    <w:rsid w:val="00416378"/>
    <w:rsid w:val="00437553"/>
    <w:rsid w:val="00442C7F"/>
    <w:rsid w:val="00460964"/>
    <w:rsid w:val="00460BFF"/>
    <w:rsid w:val="00477125"/>
    <w:rsid w:val="00497207"/>
    <w:rsid w:val="004B0945"/>
    <w:rsid w:val="004B0AEC"/>
    <w:rsid w:val="004C216E"/>
    <w:rsid w:val="004D2889"/>
    <w:rsid w:val="004D2927"/>
    <w:rsid w:val="005127B5"/>
    <w:rsid w:val="00517863"/>
    <w:rsid w:val="00520CCE"/>
    <w:rsid w:val="00533612"/>
    <w:rsid w:val="00533EB2"/>
    <w:rsid w:val="005369F0"/>
    <w:rsid w:val="00544711"/>
    <w:rsid w:val="005574BD"/>
    <w:rsid w:val="00584A60"/>
    <w:rsid w:val="0059496A"/>
    <w:rsid w:val="00595BE2"/>
    <w:rsid w:val="005B4CF8"/>
    <w:rsid w:val="005C6E51"/>
    <w:rsid w:val="006152AB"/>
    <w:rsid w:val="006264FD"/>
    <w:rsid w:val="00631916"/>
    <w:rsid w:val="006372B4"/>
    <w:rsid w:val="0065531C"/>
    <w:rsid w:val="0066051D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701C29"/>
    <w:rsid w:val="00725F9A"/>
    <w:rsid w:val="00733B59"/>
    <w:rsid w:val="00757F23"/>
    <w:rsid w:val="007708A6"/>
    <w:rsid w:val="00786F0B"/>
    <w:rsid w:val="0079488E"/>
    <w:rsid w:val="007A40CF"/>
    <w:rsid w:val="007B66B2"/>
    <w:rsid w:val="007C30A6"/>
    <w:rsid w:val="007C7E74"/>
    <w:rsid w:val="00805624"/>
    <w:rsid w:val="0081601B"/>
    <w:rsid w:val="0083361C"/>
    <w:rsid w:val="0084627F"/>
    <w:rsid w:val="00850297"/>
    <w:rsid w:val="00853475"/>
    <w:rsid w:val="0085534E"/>
    <w:rsid w:val="0085762D"/>
    <w:rsid w:val="00867B33"/>
    <w:rsid w:val="00871D46"/>
    <w:rsid w:val="0088134D"/>
    <w:rsid w:val="008817DB"/>
    <w:rsid w:val="00882973"/>
    <w:rsid w:val="008B4F94"/>
    <w:rsid w:val="008B764C"/>
    <w:rsid w:val="008C29F0"/>
    <w:rsid w:val="008C3F9F"/>
    <w:rsid w:val="008C6EED"/>
    <w:rsid w:val="008D0037"/>
    <w:rsid w:val="008D0566"/>
    <w:rsid w:val="008E54B1"/>
    <w:rsid w:val="008F0D29"/>
    <w:rsid w:val="008F28D2"/>
    <w:rsid w:val="008F2B7A"/>
    <w:rsid w:val="008F386D"/>
    <w:rsid w:val="00902E19"/>
    <w:rsid w:val="00926F58"/>
    <w:rsid w:val="009418AC"/>
    <w:rsid w:val="009437B8"/>
    <w:rsid w:val="00962216"/>
    <w:rsid w:val="009703B3"/>
    <w:rsid w:val="009865FE"/>
    <w:rsid w:val="0099777C"/>
    <w:rsid w:val="009A5436"/>
    <w:rsid w:val="009D054D"/>
    <w:rsid w:val="009D523F"/>
    <w:rsid w:val="009E3FB5"/>
    <w:rsid w:val="00A10E67"/>
    <w:rsid w:val="00A10FE3"/>
    <w:rsid w:val="00A24E6F"/>
    <w:rsid w:val="00A326F7"/>
    <w:rsid w:val="00A6157D"/>
    <w:rsid w:val="00A742CB"/>
    <w:rsid w:val="00A87F38"/>
    <w:rsid w:val="00A919FA"/>
    <w:rsid w:val="00AB12F4"/>
    <w:rsid w:val="00AB2DE1"/>
    <w:rsid w:val="00AE1338"/>
    <w:rsid w:val="00B07414"/>
    <w:rsid w:val="00B11137"/>
    <w:rsid w:val="00B113E9"/>
    <w:rsid w:val="00B21A7F"/>
    <w:rsid w:val="00B43661"/>
    <w:rsid w:val="00B44576"/>
    <w:rsid w:val="00B63E94"/>
    <w:rsid w:val="00B65A9D"/>
    <w:rsid w:val="00B9473C"/>
    <w:rsid w:val="00B9679D"/>
    <w:rsid w:val="00BA34AD"/>
    <w:rsid w:val="00BB4BE8"/>
    <w:rsid w:val="00BB6112"/>
    <w:rsid w:val="00BD5FF8"/>
    <w:rsid w:val="00BE0524"/>
    <w:rsid w:val="00BE3771"/>
    <w:rsid w:val="00BF1FA3"/>
    <w:rsid w:val="00C035F4"/>
    <w:rsid w:val="00C15DF5"/>
    <w:rsid w:val="00C21063"/>
    <w:rsid w:val="00C37277"/>
    <w:rsid w:val="00C46044"/>
    <w:rsid w:val="00C51C43"/>
    <w:rsid w:val="00C60630"/>
    <w:rsid w:val="00C972B0"/>
    <w:rsid w:val="00CA1828"/>
    <w:rsid w:val="00CA1BC4"/>
    <w:rsid w:val="00CA3657"/>
    <w:rsid w:val="00CC1EF2"/>
    <w:rsid w:val="00CC39CB"/>
    <w:rsid w:val="00CD686F"/>
    <w:rsid w:val="00CE2C57"/>
    <w:rsid w:val="00CE4E9E"/>
    <w:rsid w:val="00D00388"/>
    <w:rsid w:val="00D26B91"/>
    <w:rsid w:val="00D95700"/>
    <w:rsid w:val="00DA1F5B"/>
    <w:rsid w:val="00DA7FD6"/>
    <w:rsid w:val="00DC20BB"/>
    <w:rsid w:val="00DE54EA"/>
    <w:rsid w:val="00DF4B9A"/>
    <w:rsid w:val="00E04AB9"/>
    <w:rsid w:val="00E22783"/>
    <w:rsid w:val="00E230B4"/>
    <w:rsid w:val="00E2359C"/>
    <w:rsid w:val="00E25272"/>
    <w:rsid w:val="00E3096B"/>
    <w:rsid w:val="00E4695A"/>
    <w:rsid w:val="00E5144A"/>
    <w:rsid w:val="00E66DD9"/>
    <w:rsid w:val="00E67B31"/>
    <w:rsid w:val="00E736E1"/>
    <w:rsid w:val="00E75315"/>
    <w:rsid w:val="00E8498D"/>
    <w:rsid w:val="00E90665"/>
    <w:rsid w:val="00E91EC7"/>
    <w:rsid w:val="00EA0309"/>
    <w:rsid w:val="00EA7AAA"/>
    <w:rsid w:val="00EB0FAB"/>
    <w:rsid w:val="00EF2953"/>
    <w:rsid w:val="00F03128"/>
    <w:rsid w:val="00F04578"/>
    <w:rsid w:val="00F13AC6"/>
    <w:rsid w:val="00F2657D"/>
    <w:rsid w:val="00F300D1"/>
    <w:rsid w:val="00F41AE4"/>
    <w:rsid w:val="00F45C33"/>
    <w:rsid w:val="00F86AC1"/>
    <w:rsid w:val="00F904C9"/>
    <w:rsid w:val="00FC75E1"/>
    <w:rsid w:val="00FD0880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CE6ADAD"/>
  <w15:docId w15:val="{EBBC19F4-4285-44A9-AE91-B97ABA0C7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2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eur-lex.europa.eu/LexUriServ/LexUriServ.do?uri=CELEX:32008R1334:FR:NO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968809-53BB-4D24-85F7-BC76357314DE}"/>
</file>

<file path=customXml/itemProps2.xml><?xml version="1.0" encoding="utf-8"?>
<ds:datastoreItem xmlns:ds="http://schemas.openxmlformats.org/officeDocument/2006/customXml" ds:itemID="{116FCA04-CBF2-48CF-BB73-E475B925EA3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3201725-6BDF-4D1C-910F-2CEAF90389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559</Words>
  <Characters>3079</Characters>
  <Application>Microsoft Office Word</Application>
  <DocSecurity>0</DocSecurity>
  <Lines>25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3631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Sophie Compère</cp:lastModifiedBy>
  <cp:revision>5</cp:revision>
  <cp:lastPrinted>2016-11-04T14:40:00Z</cp:lastPrinted>
  <dcterms:created xsi:type="dcterms:W3CDTF">2021-08-09T09:12:00Z</dcterms:created>
  <dcterms:modified xsi:type="dcterms:W3CDTF">2021-08-09T10:16:00Z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